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45F1" w14:textId="77777777" w:rsidR="00981138" w:rsidRDefault="00981138">
      <w:pPr>
        <w:rPr>
          <w:noProof/>
        </w:rPr>
      </w:pPr>
    </w:p>
    <w:p w14:paraId="36801DC3" w14:textId="77777777" w:rsidR="00981138" w:rsidRDefault="00981138">
      <w:pPr>
        <w:rPr>
          <w:noProof/>
        </w:rPr>
      </w:pPr>
    </w:p>
    <w:p w14:paraId="3AF5D591" w14:textId="77777777" w:rsidR="00981138" w:rsidRDefault="00981138">
      <w:pPr>
        <w:rPr>
          <w:noProof/>
        </w:rPr>
      </w:pPr>
    </w:p>
    <w:p w14:paraId="4967033C" w14:textId="77777777" w:rsidR="00981138" w:rsidRDefault="00981138">
      <w:pPr>
        <w:rPr>
          <w:noProof/>
        </w:rPr>
      </w:pPr>
    </w:p>
    <w:p w14:paraId="1A78C783" w14:textId="77777777" w:rsidR="00981138" w:rsidRDefault="00981138">
      <w:pPr>
        <w:rPr>
          <w:noProof/>
        </w:rPr>
      </w:pPr>
    </w:p>
    <w:p w14:paraId="4F9864F5" w14:textId="2A95A6C9" w:rsidR="005D7692" w:rsidRDefault="009811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2C3D44" wp14:editId="1E374826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F699" w14:textId="6D14C3D1" w:rsidR="00981138" w:rsidRDefault="00981138" w:rsidP="00981138">
                            <w:pPr>
                              <w:jc w:val="center"/>
                            </w:pPr>
                            <w:r>
                              <w:t>Water as Liquid, Gas and Solid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2C3D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    <v:textbox style="mso-fit-shape-to-text:t">
                  <w:txbxContent>
                    <w:p w14:paraId="6651F699" w14:textId="6D14C3D1" w:rsidR="00981138" w:rsidRDefault="00981138" w:rsidP="00981138">
                      <w:pPr>
                        <w:jc w:val="center"/>
                      </w:pPr>
                      <w:r>
                        <w:t>Water as Liquid, Gas and Solid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1DD03F" wp14:editId="283FC4D9">
            <wp:extent cx="5943600" cy="3433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38"/>
    <w:rsid w:val="00320525"/>
    <w:rsid w:val="005D7692"/>
    <w:rsid w:val="00616483"/>
    <w:rsid w:val="00900996"/>
    <w:rsid w:val="00981138"/>
    <w:rsid w:val="00A67679"/>
    <w:rsid w:val="00D8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B23C"/>
  <w15:chartTrackingRefBased/>
  <w15:docId w15:val="{376E387E-BC4C-47A9-A50C-36205231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Travis, Elle (Right Management)</dc:creator>
  <cp:keywords/>
  <dc:description/>
  <cp:lastModifiedBy>Travis, Elle (Right Management)</cp:lastModifiedBy>
  <cp:revision>1</cp:revision>
  <dcterms:created xsi:type="dcterms:W3CDTF">2022-02-11T19:37:00Z</dcterms:created>
  <dcterms:modified xsi:type="dcterms:W3CDTF">2022-02-11T19:38:00Z</dcterms:modified>
</cp:coreProperties>
</file>